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F9" w:rsidRPr="0028296F" w:rsidRDefault="0059703F" w:rsidP="0028296F">
      <w:pPr>
        <w:jc w:val="center"/>
        <w:rPr>
          <w:b/>
          <w:sz w:val="28"/>
          <w:szCs w:val="28"/>
        </w:rPr>
      </w:pPr>
      <w:r w:rsidRPr="0028296F">
        <w:rPr>
          <w:b/>
          <w:sz w:val="28"/>
          <w:szCs w:val="28"/>
        </w:rPr>
        <w:t>New Books</w:t>
      </w:r>
    </w:p>
    <w:p w:rsidR="0028296F" w:rsidRDefault="0028296F">
      <w:pPr>
        <w:rPr>
          <w:b/>
        </w:rPr>
      </w:pPr>
      <w:r>
        <w:rPr>
          <w:b/>
        </w:rPr>
        <w:t>July 12, 2021</w:t>
      </w:r>
    </w:p>
    <w:p w:rsidR="0028296F" w:rsidRDefault="0028296F">
      <w:r>
        <w:t>From Ashes to Honor by Lough</w:t>
      </w:r>
    </w:p>
    <w:p w:rsidR="0028296F" w:rsidRDefault="0028296F">
      <w:r>
        <w:t>The Cellist by Silva</w:t>
      </w:r>
    </w:p>
    <w:p w:rsidR="0028296F" w:rsidRDefault="0028296F">
      <w:r>
        <w:t>Island Queen by Riley Large Print</w:t>
      </w:r>
    </w:p>
    <w:p w:rsidR="0028296F" w:rsidRDefault="0028296F">
      <w:r>
        <w:t>Secrets in the Sand by Brown</w:t>
      </w:r>
    </w:p>
    <w:p w:rsidR="0028296F" w:rsidRDefault="0028296F">
      <w:r>
        <w:t>Shadow by Patterson</w:t>
      </w:r>
    </w:p>
    <w:p w:rsidR="0028296F" w:rsidRDefault="0028296F">
      <w:r>
        <w:t>Therapist by Paris</w:t>
      </w:r>
    </w:p>
    <w:p w:rsidR="0028296F" w:rsidRDefault="0028296F">
      <w:r>
        <w:t xml:space="preserve">Yoga Pant Nation by </w:t>
      </w:r>
      <w:proofErr w:type="spellStart"/>
      <w:r>
        <w:t>Gelman</w:t>
      </w:r>
      <w:proofErr w:type="spellEnd"/>
    </w:p>
    <w:p w:rsidR="0028296F" w:rsidRDefault="0028296F">
      <w:r>
        <w:t>Heathens by Atkins</w:t>
      </w:r>
    </w:p>
    <w:p w:rsidR="0028296F" w:rsidRDefault="0028296F">
      <w:r>
        <w:t>Lucky List by Lippincott</w:t>
      </w:r>
    </w:p>
    <w:p w:rsidR="00257EDC" w:rsidRDefault="00257EDC">
      <w:proofErr w:type="spellStart"/>
      <w:r>
        <w:t>Bridgerton’s</w:t>
      </w:r>
      <w:proofErr w:type="spellEnd"/>
      <w:r>
        <w:t xml:space="preserve"> Happily Ever After</w:t>
      </w:r>
    </w:p>
    <w:p w:rsidR="00257EDC" w:rsidRDefault="00257EDC">
      <w:r>
        <w:t>Fallen by Castillo</w:t>
      </w:r>
    </w:p>
    <w:p w:rsidR="00257EDC" w:rsidRDefault="00257EDC">
      <w:r>
        <w:t>Forever My Own by Peterson</w:t>
      </w:r>
    </w:p>
    <w:p w:rsidR="00257EDC" w:rsidRPr="0028296F" w:rsidRDefault="00257EDC">
      <w:r>
        <w:t>Shoulder Season by Clancy</w:t>
      </w:r>
      <w:bookmarkStart w:id="0" w:name="_GoBack"/>
      <w:bookmarkEnd w:id="0"/>
    </w:p>
    <w:p w:rsidR="00A43418" w:rsidRDefault="00A43418">
      <w:pPr>
        <w:rPr>
          <w:b/>
        </w:rPr>
      </w:pPr>
      <w:r>
        <w:rPr>
          <w:b/>
        </w:rPr>
        <w:t>June 28, 2021</w:t>
      </w:r>
    </w:p>
    <w:p w:rsidR="00A43418" w:rsidRDefault="00A43418">
      <w:r>
        <w:t xml:space="preserve">Choose Me by </w:t>
      </w:r>
      <w:proofErr w:type="spellStart"/>
      <w:r>
        <w:t>Gerritson</w:t>
      </w:r>
      <w:proofErr w:type="spellEnd"/>
    </w:p>
    <w:p w:rsidR="00A43418" w:rsidRDefault="00A43418">
      <w:r>
        <w:t>Falling by Newman</w:t>
      </w:r>
    </w:p>
    <w:p w:rsidR="00A43418" w:rsidRDefault="0028296F">
      <w:r w:rsidRPr="00905EA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ge">
                  <wp:posOffset>2095500</wp:posOffset>
                </wp:positionV>
                <wp:extent cx="1654175" cy="104775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EA6" w:rsidRDefault="002829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2405" cy="821690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ooks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2405" cy="821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165pt;width:130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4s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">
                <v:textbox>
                  <w:txbxContent>
                    <w:p w:rsidR="00905EA6" w:rsidRDefault="002829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2405" cy="821690"/>
                            <wp:effectExtent l="0" t="0" r="444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ooks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2405" cy="821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proofErr w:type="spellStart"/>
      <w:r w:rsidR="00A43418">
        <w:t>Fiancee</w:t>
      </w:r>
      <w:proofErr w:type="spellEnd"/>
      <w:r w:rsidR="00A43418">
        <w:t xml:space="preserve"> by White</w:t>
      </w:r>
    </w:p>
    <w:p w:rsidR="00A43418" w:rsidRDefault="00A43418">
      <w:r>
        <w:t>Finding Hope by Johnson</w:t>
      </w:r>
    </w:p>
    <w:p w:rsidR="00A43418" w:rsidRDefault="00A43418">
      <w:r>
        <w:t>It’s in his Kiss by Quinn</w:t>
      </w:r>
    </w:p>
    <w:p w:rsidR="00A43418" w:rsidRDefault="00A43418">
      <w:r>
        <w:t>Lady Sunshine by Doan</w:t>
      </w:r>
    </w:p>
    <w:p w:rsidR="00A43418" w:rsidRDefault="00A43418">
      <w:r>
        <w:t>Personal Librarian by Benedict</w:t>
      </w:r>
    </w:p>
    <w:p w:rsidR="00A43418" w:rsidRDefault="00A43418">
      <w:r>
        <w:t xml:space="preserve">Someone to Cherish by </w:t>
      </w:r>
      <w:proofErr w:type="spellStart"/>
      <w:r>
        <w:t>Balogh</w:t>
      </w:r>
      <w:proofErr w:type="spellEnd"/>
    </w:p>
    <w:p w:rsidR="00A43418" w:rsidRPr="00A43418" w:rsidRDefault="00A43418">
      <w:r>
        <w:t>When I Found You by Novak</w:t>
      </w:r>
    </w:p>
    <w:p w:rsidR="00271B33" w:rsidRDefault="00271B33">
      <w:pPr>
        <w:rPr>
          <w:b/>
        </w:rPr>
      </w:pPr>
      <w:r>
        <w:rPr>
          <w:b/>
        </w:rPr>
        <w:t>June 23, 2021</w:t>
      </w:r>
    </w:p>
    <w:p w:rsidR="00271B33" w:rsidRDefault="00271B33">
      <w:r>
        <w:t>Cottage on Lighthouse Lane by Bunn</w:t>
      </w:r>
    </w:p>
    <w:p w:rsidR="00271B33" w:rsidRDefault="00271B33">
      <w:r>
        <w:t>Family Reunion by Thayer</w:t>
      </w:r>
    </w:p>
    <w:p w:rsidR="00271B33" w:rsidRDefault="00271B33">
      <w:r>
        <w:t>Miss Julia Happily Ever After by Ross</w:t>
      </w:r>
    </w:p>
    <w:p w:rsidR="00271B33" w:rsidRDefault="00271B33">
      <w:r>
        <w:lastRenderedPageBreak/>
        <w:t>Other Black Girl by Harris</w:t>
      </w:r>
    </w:p>
    <w:p w:rsidR="00271B33" w:rsidRDefault="00271B33">
      <w:r>
        <w:t xml:space="preserve">Stargazer by </w:t>
      </w:r>
      <w:proofErr w:type="spellStart"/>
      <w:r>
        <w:t>Hillerman</w:t>
      </w:r>
      <w:proofErr w:type="spellEnd"/>
    </w:p>
    <w:p w:rsidR="00271B33" w:rsidRDefault="00271B33">
      <w:r>
        <w:t xml:space="preserve">Warsaw Orphan by </w:t>
      </w:r>
      <w:proofErr w:type="spellStart"/>
      <w:r>
        <w:t>Rimmer</w:t>
      </w:r>
      <w:proofErr w:type="spellEnd"/>
    </w:p>
    <w:p w:rsidR="00257EDC" w:rsidRPr="00271B33" w:rsidRDefault="00257EDC"/>
    <w:p w:rsidR="003278F9" w:rsidRDefault="003278F9">
      <w:pPr>
        <w:rPr>
          <w:b/>
        </w:rPr>
      </w:pPr>
      <w:r>
        <w:rPr>
          <w:b/>
        </w:rPr>
        <w:t>June 1, 2021</w:t>
      </w:r>
    </w:p>
    <w:p w:rsidR="003278F9" w:rsidRDefault="003278F9">
      <w:r>
        <w:t xml:space="preserve">Double Blind by St. </w:t>
      </w:r>
      <w:proofErr w:type="spellStart"/>
      <w:r>
        <w:t>Aubyn</w:t>
      </w:r>
      <w:proofErr w:type="spellEnd"/>
    </w:p>
    <w:p w:rsidR="003278F9" w:rsidRDefault="003278F9">
      <w:r>
        <w:t>Freed by James</w:t>
      </w:r>
    </w:p>
    <w:p w:rsidR="003278F9" w:rsidRDefault="003278F9">
      <w:r>
        <w:t xml:space="preserve">Golden Girl by </w:t>
      </w:r>
      <w:proofErr w:type="spellStart"/>
      <w:r>
        <w:t>Hilderbrand</w:t>
      </w:r>
      <w:proofErr w:type="spellEnd"/>
    </w:p>
    <w:p w:rsidR="003278F9" w:rsidRDefault="003278F9">
      <w:r>
        <w:t>Jackpot by Woods</w:t>
      </w:r>
    </w:p>
    <w:p w:rsidR="003278F9" w:rsidRDefault="003278F9">
      <w:r>
        <w:t>Kennedy’s Avenger by Abrams</w:t>
      </w:r>
    </w:p>
    <w:p w:rsidR="003278F9" w:rsidRDefault="003278F9">
      <w:proofErr w:type="spellStart"/>
      <w:r>
        <w:t>Kobalt</w:t>
      </w:r>
      <w:proofErr w:type="spellEnd"/>
      <w:r>
        <w:t xml:space="preserve"> Dossier by </w:t>
      </w:r>
      <w:proofErr w:type="spellStart"/>
      <w:r>
        <w:t>Lustbader</w:t>
      </w:r>
      <w:proofErr w:type="spellEnd"/>
    </w:p>
    <w:p w:rsidR="003278F9" w:rsidRDefault="003278F9">
      <w:r>
        <w:t xml:space="preserve">Lib of the Dead by </w:t>
      </w:r>
      <w:proofErr w:type="spellStart"/>
      <w:r>
        <w:t>Huchu</w:t>
      </w:r>
      <w:proofErr w:type="spellEnd"/>
    </w:p>
    <w:p w:rsidR="003278F9" w:rsidRPr="003278F9" w:rsidRDefault="003278F9">
      <w:r>
        <w:t>Unfinished Business by Jance</w:t>
      </w:r>
    </w:p>
    <w:p w:rsidR="003F7685" w:rsidRDefault="003F7685">
      <w:pPr>
        <w:rPr>
          <w:b/>
        </w:rPr>
      </w:pPr>
    </w:p>
    <w:p w:rsidR="00AB6316" w:rsidRPr="00AB6316" w:rsidRDefault="007A09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7B" w:rsidRDefault="007A09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810" cy="1442085"/>
                                  <wp:effectExtent l="0" t="0" r="889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ummerReadingNYLibraries_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DY8l7wnAgAATAQAAA4AAAAAAAAAAAAAAAAALgIAAGRycy9lMm9Eb2Mu&#10;eG1sUEsBAi0AFAAGAAgAAAAhAEhbJ3LbAAAABwEAAA8AAAAAAAAAAAAAAAAAgQQAAGRycy9kb3du&#10;cmV2LnhtbFBLBQYAAAAABAAEAPMAAACJBQAAAAA=&#10;">
                <v:textbox style="mso-fit-shape-to-text:t">
                  <w:txbxContent>
                    <w:p w:rsidR="007A097B" w:rsidRDefault="007A09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2810" cy="1442085"/>
                            <wp:effectExtent l="0" t="0" r="889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ummerReadingNYLibraries_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442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316" w:rsidRPr="00AB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3F"/>
    <w:rsid w:val="00003EC0"/>
    <w:rsid w:val="00197E56"/>
    <w:rsid w:val="001A0F8D"/>
    <w:rsid w:val="00257EDC"/>
    <w:rsid w:val="00271B33"/>
    <w:rsid w:val="00281D42"/>
    <w:rsid w:val="0028296F"/>
    <w:rsid w:val="003278F9"/>
    <w:rsid w:val="00344A2D"/>
    <w:rsid w:val="003F7685"/>
    <w:rsid w:val="004C4D79"/>
    <w:rsid w:val="0059703F"/>
    <w:rsid w:val="00623B3B"/>
    <w:rsid w:val="006B2232"/>
    <w:rsid w:val="007A097B"/>
    <w:rsid w:val="007A61BF"/>
    <w:rsid w:val="007C6099"/>
    <w:rsid w:val="007E6417"/>
    <w:rsid w:val="008E54B5"/>
    <w:rsid w:val="00905EA6"/>
    <w:rsid w:val="009D6C4F"/>
    <w:rsid w:val="00A43418"/>
    <w:rsid w:val="00AB6316"/>
    <w:rsid w:val="00B21457"/>
    <w:rsid w:val="00B64A94"/>
    <w:rsid w:val="00D16573"/>
    <w:rsid w:val="00F0593D"/>
    <w:rsid w:val="00F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96D5"/>
  <w15:chartTrackingRefBased/>
  <w15:docId w15:val="{3C503B5A-CB01-4623-B42D-575D7AC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4</cp:revision>
  <dcterms:created xsi:type="dcterms:W3CDTF">2021-07-12T19:37:00Z</dcterms:created>
  <dcterms:modified xsi:type="dcterms:W3CDTF">2021-07-12T19:47:00Z</dcterms:modified>
</cp:coreProperties>
</file>